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AB" w:rsidRDefault="004D23AB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Miércoles. 13 de septiembre de 2023</w:t>
      </w:r>
    </w:p>
    <w:p w:rsidR="004D23AB" w:rsidRPr="004D23AB" w:rsidRDefault="004D23AB" w:rsidP="004D23AB">
      <w:pPr>
        <w:ind w:left="2832" w:firstLine="708"/>
        <w:rPr>
          <w:b/>
          <w:sz w:val="32"/>
          <w:szCs w:val="32"/>
        </w:rPr>
      </w:pPr>
      <w:r w:rsidRPr="004D23AB">
        <w:rPr>
          <w:b/>
          <w:sz w:val="32"/>
          <w:szCs w:val="32"/>
        </w:rPr>
        <w:t>Historia</w:t>
      </w:r>
    </w:p>
    <w:p w:rsidR="00FA44BD" w:rsidRDefault="004D23AB">
      <w:r w:rsidRPr="004D23AB">
        <w:rPr>
          <w:b/>
          <w:sz w:val="28"/>
          <w:szCs w:val="28"/>
        </w:rPr>
        <w:t>Tema:</w:t>
      </w:r>
      <w:r>
        <w:t xml:space="preserve">   </w:t>
      </w:r>
      <w:r w:rsidR="00D77C24">
        <w:t>La Segunda Guerra Mundial</w:t>
      </w:r>
    </w:p>
    <w:p w:rsidR="00D77C24" w:rsidRDefault="00D77C24">
      <w:r>
        <w:t>Actividades:</w:t>
      </w:r>
    </w:p>
    <w:p w:rsidR="00D77C24" w:rsidRDefault="004D23AB" w:rsidP="00D77C24">
      <w:pPr>
        <w:pStyle w:val="Prrafodelista"/>
        <w:numPr>
          <w:ilvl w:val="0"/>
          <w:numId w:val="1"/>
        </w:numPr>
      </w:pPr>
      <w:r>
        <w:t>¿Cuáles</w:t>
      </w:r>
      <w:r w:rsidR="00D77C24">
        <w:t xml:space="preserve"> fueron los principales motivos del fracaso de la Sociedad de las Naciones?</w:t>
      </w:r>
    </w:p>
    <w:p w:rsidR="00D77C24" w:rsidRDefault="00D77C24" w:rsidP="00D77C24">
      <w:pPr>
        <w:pStyle w:val="Prrafodelista"/>
        <w:numPr>
          <w:ilvl w:val="0"/>
          <w:numId w:val="1"/>
        </w:numPr>
      </w:pPr>
      <w:r>
        <w:t>¿Qué importancia tuvo la caída de la Bolsa de Nueva York este fracaso?</w:t>
      </w:r>
    </w:p>
    <w:p w:rsidR="00D77C24" w:rsidRDefault="00D77C24" w:rsidP="00D77C24">
      <w:pPr>
        <w:pStyle w:val="Prrafodelista"/>
        <w:numPr>
          <w:ilvl w:val="0"/>
          <w:numId w:val="1"/>
        </w:numPr>
      </w:pPr>
      <w:r>
        <w:t>¿Cómo se puede explicar la política de apaciguamiento?</w:t>
      </w:r>
    </w:p>
    <w:p w:rsidR="00D77C24" w:rsidRDefault="00D77C24" w:rsidP="00D77C24">
      <w:pPr>
        <w:pStyle w:val="Prrafodelista"/>
        <w:numPr>
          <w:ilvl w:val="0"/>
          <w:numId w:val="1"/>
        </w:numPr>
      </w:pPr>
      <w:r>
        <w:t xml:space="preserve">¿Por qué Italia y </w:t>
      </w:r>
      <w:r w:rsidR="004D23AB">
        <w:t>Japón se expanden territorialmente?</w:t>
      </w:r>
    </w:p>
    <w:p w:rsidR="004D23AB" w:rsidRDefault="004D23AB" w:rsidP="00D77C24">
      <w:pPr>
        <w:pStyle w:val="Prrafodelista"/>
        <w:numPr>
          <w:ilvl w:val="0"/>
          <w:numId w:val="1"/>
        </w:numPr>
      </w:pPr>
      <w:bookmarkStart w:id="0" w:name="_GoBack"/>
      <w:bookmarkEnd w:id="0"/>
      <w:r>
        <w:t>¿Cuál fue la política llevada a cabo por Hitler a partir de su ascenso al poder en 1934?</w:t>
      </w: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5612130" cy="4209098"/>
            <wp:effectExtent l="0" t="3175" r="4445" b="4445"/>
            <wp:docPr id="1" name="Imagen 1" descr="C:\Users\Windows M7\AppData\Local\Microsoft\Windows\Temporary Internet Files\Content.Word\20230913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M7\AppData\Local\Microsoft\Windows\Temporary Internet Files\Content.Word\20230913_10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  <w:r>
        <w:rPr>
          <w:noProof/>
          <w:lang w:eastAsia="es-AR"/>
        </w:rPr>
        <w:drawing>
          <wp:inline distT="0" distB="0" distL="0" distR="0">
            <wp:extent cx="5612130" cy="4209098"/>
            <wp:effectExtent l="0" t="3175" r="4445" b="4445"/>
            <wp:docPr id="2" name="Imagen 2" descr="C:\Users\Windows M7\AppData\Local\Microsoft\Windows\Temporary Internet Files\Content.Word\20230913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M7\AppData\Local\Microsoft\Windows\Temporary Internet Files\Content.Word\20230913_101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61785E0E">
            <wp:extent cx="4206875" cy="5614670"/>
            <wp:effectExtent l="0" t="0" r="317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561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</w:p>
    <w:p w:rsidR="004D23AB" w:rsidRDefault="004D23AB" w:rsidP="004D23AB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0867FBDF">
            <wp:extent cx="4206875" cy="5614670"/>
            <wp:effectExtent l="0" t="0" r="3175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561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D23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96C" w:rsidRDefault="000C196C" w:rsidP="004D23AB">
      <w:pPr>
        <w:spacing w:after="0" w:line="240" w:lineRule="auto"/>
      </w:pPr>
      <w:r>
        <w:separator/>
      </w:r>
    </w:p>
  </w:endnote>
  <w:endnote w:type="continuationSeparator" w:id="0">
    <w:p w:rsidR="000C196C" w:rsidRDefault="000C196C" w:rsidP="004D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96C" w:rsidRDefault="000C196C" w:rsidP="004D23AB">
      <w:pPr>
        <w:spacing w:after="0" w:line="240" w:lineRule="auto"/>
      </w:pPr>
      <w:r>
        <w:separator/>
      </w:r>
    </w:p>
  </w:footnote>
  <w:footnote w:type="continuationSeparator" w:id="0">
    <w:p w:rsidR="000C196C" w:rsidRDefault="000C196C" w:rsidP="004D2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E36F8"/>
    <w:multiLevelType w:val="hybridMultilevel"/>
    <w:tmpl w:val="24A66C12"/>
    <w:lvl w:ilvl="0" w:tplc="2536D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3B7"/>
    <w:rsid w:val="000C196C"/>
    <w:rsid w:val="004543B7"/>
    <w:rsid w:val="004D23AB"/>
    <w:rsid w:val="00D77C24"/>
    <w:rsid w:val="00FA4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1F51EED"/>
  <w15:chartTrackingRefBased/>
  <w15:docId w15:val="{E6986036-50FD-404F-9304-7E566C35A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7C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D23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23AB"/>
  </w:style>
  <w:style w:type="paragraph" w:styleId="Piedepgina">
    <w:name w:val="footer"/>
    <w:basedOn w:val="Normal"/>
    <w:link w:val="PiedepginaCar"/>
    <w:uiPriority w:val="99"/>
    <w:unhideWhenUsed/>
    <w:rsid w:val="004D23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72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M7</dc:creator>
  <cp:keywords/>
  <dc:description/>
  <cp:lastModifiedBy>Windows M7</cp:lastModifiedBy>
  <cp:revision>2</cp:revision>
  <dcterms:created xsi:type="dcterms:W3CDTF">2023-09-13T12:56:00Z</dcterms:created>
  <dcterms:modified xsi:type="dcterms:W3CDTF">2023-09-13T14:08:00Z</dcterms:modified>
</cp:coreProperties>
</file>